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5A" w:rsidRPr="005F1D97" w:rsidRDefault="00FA6CFA" w:rsidP="005F1D97">
      <w:pPr>
        <w:spacing w:after="0" w:line="240" w:lineRule="auto"/>
        <w:jc w:val="center"/>
        <w:rPr>
          <w:b/>
          <w:sz w:val="24"/>
        </w:rPr>
      </w:pPr>
      <w:r w:rsidRPr="005F1D97">
        <w:rPr>
          <w:b/>
          <w:sz w:val="24"/>
        </w:rPr>
        <w:t xml:space="preserve">ΤΟΠΟΘΕΤΗΣΕΙΣ </w:t>
      </w:r>
      <w:r w:rsidR="005F1D97" w:rsidRPr="005F1D97">
        <w:rPr>
          <w:b/>
          <w:sz w:val="24"/>
        </w:rPr>
        <w:t>Ε</w:t>
      </w:r>
      <w:r w:rsidRPr="005F1D97">
        <w:rPr>
          <w:b/>
          <w:sz w:val="24"/>
        </w:rPr>
        <w:t>ΚΠΑΙΔΕΥΤΙΚΩΝ ΚΛΑΔΟΥ ΠΕ</w:t>
      </w:r>
      <w:r w:rsidR="005F1D97" w:rsidRPr="005F1D97">
        <w:rPr>
          <w:b/>
          <w:sz w:val="24"/>
        </w:rPr>
        <w:t>8</w:t>
      </w:r>
      <w:r w:rsidRPr="005F1D97">
        <w:rPr>
          <w:b/>
          <w:sz w:val="24"/>
        </w:rPr>
        <w:t>6</w:t>
      </w:r>
      <w:r w:rsidR="005F1D97" w:rsidRPr="005F1D97">
        <w:rPr>
          <w:b/>
          <w:sz w:val="24"/>
        </w:rPr>
        <w:t xml:space="preserve"> ΠΛΗΡΟΦΟΡΙΚΗΣ </w:t>
      </w:r>
      <w:r w:rsidR="00F66780">
        <w:rPr>
          <w:b/>
          <w:sz w:val="24"/>
        </w:rPr>
        <w:t xml:space="preserve">                            </w:t>
      </w:r>
      <w:r w:rsidR="005F1D97" w:rsidRPr="005F1D97">
        <w:rPr>
          <w:b/>
          <w:sz w:val="24"/>
        </w:rPr>
        <w:t>ΣΤΗ ΔΙΑΘΕΣΗ ΤΟΥ ΠΥΣΠΕ Β’ ΑΘΗΝΑΣ</w:t>
      </w:r>
    </w:p>
    <w:tbl>
      <w:tblPr>
        <w:tblpPr w:leftFromText="180" w:rightFromText="180" w:vertAnchor="text" w:horzAnchor="margin" w:tblpXSpec="center" w:tblpY="433"/>
        <w:tblW w:w="8897" w:type="dxa"/>
        <w:tblLook w:val="04A0" w:firstRow="1" w:lastRow="0" w:firstColumn="1" w:lastColumn="0" w:noHBand="0" w:noVBand="1"/>
      </w:tblPr>
      <w:tblGrid>
        <w:gridCol w:w="710"/>
        <w:gridCol w:w="4643"/>
        <w:gridCol w:w="3544"/>
      </w:tblGrid>
      <w:tr w:rsidR="00844706" w:rsidRPr="00CC0310" w:rsidTr="005F1D97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706" w:rsidRDefault="00844706" w:rsidP="008447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Α/Α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4706" w:rsidRPr="00CC0310" w:rsidRDefault="00844706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ΟΝΟΜΑΤΕΠΩΝΥΜΟ ΕΚΠΑΙΔΕΥΤΙΚΟΥ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4706" w:rsidRPr="00CC0310" w:rsidRDefault="00AD73D9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ΔΗΜΟΤΙΚΟ  ΣΧΟΛΕΙΟ</w:t>
            </w:r>
          </w:p>
        </w:tc>
      </w:tr>
      <w:tr w:rsidR="00844706" w:rsidRPr="00CC0310" w:rsidTr="005F1D9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6" w:rsidRDefault="00844706" w:rsidP="005F1D9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6" w:rsidRPr="00374ACA" w:rsidRDefault="005F1D97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ΒΕΡΡΟΙΟΠΟΥΛΟΥ ΔΙΟΝΥΣΙΑ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706" w:rsidRPr="00CC0310" w:rsidRDefault="005F1D97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</w:t>
            </w:r>
            <w:r w:rsidRPr="005F1D97">
              <w:rPr>
                <w:rFonts w:ascii="Calibri" w:eastAsia="Times New Roman" w:hAnsi="Calibri" w:cs="Arial"/>
                <w:vertAlign w:val="superscript"/>
              </w:rPr>
              <w:t>ο</w:t>
            </w:r>
            <w:r>
              <w:rPr>
                <w:rFonts w:ascii="Calibri" w:eastAsia="Times New Roman" w:hAnsi="Calibri" w:cs="Arial"/>
              </w:rPr>
              <w:t xml:space="preserve"> ΔΗΜΟΤΙΚΟ ΑΓΙΑΣ ΠΑΡΑΣΚΕΥΗΣ</w:t>
            </w:r>
          </w:p>
        </w:tc>
      </w:tr>
      <w:tr w:rsidR="00844706" w:rsidRPr="00CC0310" w:rsidTr="005F1D9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6" w:rsidRPr="00374ACA" w:rsidRDefault="00804E0D" w:rsidP="005F1D9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706" w:rsidRPr="00374ACA" w:rsidRDefault="005F1D97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ΓΚΙΚΑΣ ΧΡΗΣΤΟΣ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706" w:rsidRPr="00CC0310" w:rsidRDefault="005F1D97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</w:t>
            </w:r>
            <w:r w:rsidRPr="005F1D97">
              <w:rPr>
                <w:rFonts w:ascii="Calibri" w:eastAsia="Times New Roman" w:hAnsi="Calibri" w:cs="Arial"/>
                <w:vertAlign w:val="superscript"/>
              </w:rPr>
              <w:t>Ο</w:t>
            </w:r>
            <w:r>
              <w:rPr>
                <w:rFonts w:ascii="Calibri" w:eastAsia="Times New Roman" w:hAnsi="Calibri" w:cs="Arial"/>
              </w:rPr>
              <w:t xml:space="preserve"> ΔΗΜΟΤΙΚΟ ΧΑΛΑΝΔΡΙΟΥ</w:t>
            </w:r>
          </w:p>
        </w:tc>
      </w:tr>
      <w:tr w:rsidR="00844706" w:rsidRPr="00CC0310" w:rsidTr="005F1D9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06" w:rsidRPr="00AD73D9" w:rsidRDefault="00804E0D" w:rsidP="005F1D9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6" w:rsidRPr="00BE74A1" w:rsidRDefault="005F1D97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ΛΟΥΚΑΪΔΗΣ ΑΓΑΜΕΜΝΩΝ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706" w:rsidRPr="00CC0310" w:rsidRDefault="005F1D97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ΔΗΜΟΤΙΚΟ ΝΕΑΣ ΠΕΝΤΕΛΗΣ</w:t>
            </w:r>
          </w:p>
        </w:tc>
      </w:tr>
      <w:tr w:rsidR="005F1D97" w:rsidRPr="00CC0310" w:rsidTr="005F1D9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5F1D97" w:rsidP="005F1D9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97" w:rsidRPr="00BE74A1" w:rsidRDefault="005F1D97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ΠΙΛΤΣΟΥΛΗ ΣΤΕΡΓΙΑΝΗ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97" w:rsidRDefault="005F1D97" w:rsidP="0084470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4</w:t>
            </w:r>
            <w:r w:rsidRPr="005F1D97">
              <w:rPr>
                <w:rFonts w:ascii="Calibri" w:eastAsia="Times New Roman" w:hAnsi="Calibri" w:cs="Arial"/>
                <w:vertAlign w:val="superscript"/>
              </w:rPr>
              <w:t>ο</w:t>
            </w:r>
            <w:r>
              <w:rPr>
                <w:rFonts w:ascii="Calibri" w:eastAsia="Times New Roman" w:hAnsi="Calibri" w:cs="Arial"/>
              </w:rPr>
              <w:t xml:space="preserve"> Δ.Σ.ΚΗΦΙΣΙΑΣ – 6</w:t>
            </w:r>
            <w:r w:rsidRPr="005F1D97">
              <w:rPr>
                <w:rFonts w:ascii="Calibri" w:eastAsia="Times New Roman" w:hAnsi="Calibri" w:cs="Arial"/>
                <w:vertAlign w:val="superscript"/>
              </w:rPr>
              <w:t>Ο</w:t>
            </w:r>
            <w:r>
              <w:rPr>
                <w:rFonts w:ascii="Calibri" w:eastAsia="Times New Roman" w:hAnsi="Calibri" w:cs="Arial"/>
              </w:rPr>
              <w:t xml:space="preserve"> Δ.Σ. ΚΗΦΙΣΙΑΣ</w:t>
            </w:r>
          </w:p>
        </w:tc>
      </w:tr>
    </w:tbl>
    <w:p w:rsidR="00DA050C" w:rsidRPr="00611868" w:rsidRDefault="00DA050C" w:rsidP="00FA6CFA">
      <w:pPr>
        <w:rPr>
          <w:b/>
        </w:rPr>
      </w:pPr>
    </w:p>
    <w:p w:rsidR="002D05AA" w:rsidRDefault="002D05AA"/>
    <w:sectPr w:rsidR="002D05AA" w:rsidSect="00A0654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5A"/>
    <w:rsid w:val="00024F00"/>
    <w:rsid w:val="00076BCE"/>
    <w:rsid w:val="00094071"/>
    <w:rsid w:val="000C13E8"/>
    <w:rsid w:val="0011083D"/>
    <w:rsid w:val="001F74B3"/>
    <w:rsid w:val="0020267F"/>
    <w:rsid w:val="002D05AA"/>
    <w:rsid w:val="002F0E0C"/>
    <w:rsid w:val="00351D38"/>
    <w:rsid w:val="003A14B7"/>
    <w:rsid w:val="003A4688"/>
    <w:rsid w:val="003B6A51"/>
    <w:rsid w:val="00423B3E"/>
    <w:rsid w:val="00430F7C"/>
    <w:rsid w:val="00543E0B"/>
    <w:rsid w:val="00552C17"/>
    <w:rsid w:val="005C6AC3"/>
    <w:rsid w:val="005F1D97"/>
    <w:rsid w:val="00600A81"/>
    <w:rsid w:val="006059A9"/>
    <w:rsid w:val="00611868"/>
    <w:rsid w:val="00664D3F"/>
    <w:rsid w:val="006A55B3"/>
    <w:rsid w:val="00714466"/>
    <w:rsid w:val="00741E33"/>
    <w:rsid w:val="007F43F8"/>
    <w:rsid w:val="00804E0D"/>
    <w:rsid w:val="00841136"/>
    <w:rsid w:val="00844706"/>
    <w:rsid w:val="0085531F"/>
    <w:rsid w:val="008A2457"/>
    <w:rsid w:val="008D7559"/>
    <w:rsid w:val="0095266F"/>
    <w:rsid w:val="00A0291F"/>
    <w:rsid w:val="00A0654A"/>
    <w:rsid w:val="00A10388"/>
    <w:rsid w:val="00AD73D9"/>
    <w:rsid w:val="00B3788C"/>
    <w:rsid w:val="00BA6B93"/>
    <w:rsid w:val="00C026CC"/>
    <w:rsid w:val="00C047FA"/>
    <w:rsid w:val="00CE1D7B"/>
    <w:rsid w:val="00D42014"/>
    <w:rsid w:val="00DA050C"/>
    <w:rsid w:val="00DE545A"/>
    <w:rsid w:val="00E35323"/>
    <w:rsid w:val="00E538C3"/>
    <w:rsid w:val="00F66780"/>
    <w:rsid w:val="00F77D6F"/>
    <w:rsid w:val="00FA6CFA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2F8A7-4D8E-4F89-A529-02C278AF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Lou Kos</cp:lastModifiedBy>
  <cp:revision>4</cp:revision>
  <dcterms:created xsi:type="dcterms:W3CDTF">2019-09-05T10:44:00Z</dcterms:created>
  <dcterms:modified xsi:type="dcterms:W3CDTF">2019-09-05T11:27:00Z</dcterms:modified>
</cp:coreProperties>
</file>